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51" w:rsidRPr="002E0CE1" w:rsidRDefault="001F3751" w:rsidP="001F3751">
      <w:pPr>
        <w:jc w:val="center"/>
        <w:rPr>
          <w:rFonts w:ascii="Arial" w:hAnsi="Arial" w:cs="Arial"/>
          <w:b/>
          <w:sz w:val="32"/>
          <w:szCs w:val="32"/>
          <w:u w:val="single"/>
        </w:rPr>
      </w:pPr>
      <w:bookmarkStart w:id="0" w:name="_GoBack"/>
      <w:bookmarkEnd w:id="0"/>
      <w:r w:rsidRPr="002E0CE1">
        <w:rPr>
          <w:rFonts w:ascii="Arial" w:hAnsi="Arial" w:cs="Arial"/>
          <w:b/>
          <w:sz w:val="32"/>
          <w:szCs w:val="32"/>
          <w:u w:val="single"/>
        </w:rPr>
        <w:t>Insurance Information</w:t>
      </w:r>
    </w:p>
    <w:p w:rsidR="002A1A8A" w:rsidRPr="002E0CE1" w:rsidRDefault="00A47BED" w:rsidP="00A47BED">
      <w:pPr>
        <w:rPr>
          <w:rFonts w:ascii="Arial" w:hAnsi="Arial" w:cs="Arial"/>
          <w:sz w:val="28"/>
          <w:szCs w:val="28"/>
        </w:rPr>
      </w:pPr>
      <w:r w:rsidRPr="002E0CE1">
        <w:rPr>
          <w:rFonts w:ascii="Arial" w:hAnsi="Arial" w:cs="Arial"/>
          <w:sz w:val="28"/>
          <w:szCs w:val="28"/>
        </w:rPr>
        <w:t>Each tenant is responsible for having</w:t>
      </w:r>
      <w:r w:rsidR="00FC0404" w:rsidRPr="002E0CE1">
        <w:rPr>
          <w:rFonts w:ascii="Arial" w:hAnsi="Arial" w:cs="Arial"/>
          <w:sz w:val="28"/>
          <w:szCs w:val="28"/>
        </w:rPr>
        <w:t xml:space="preserve"> their own</w:t>
      </w:r>
      <w:r w:rsidRPr="002E0CE1">
        <w:rPr>
          <w:rFonts w:ascii="Arial" w:hAnsi="Arial" w:cs="Arial"/>
          <w:sz w:val="28"/>
          <w:szCs w:val="28"/>
        </w:rPr>
        <w:t xml:space="preserve"> insu</w:t>
      </w:r>
      <w:r w:rsidR="00FC0404" w:rsidRPr="002E0CE1">
        <w:rPr>
          <w:rFonts w:ascii="Arial" w:hAnsi="Arial" w:cs="Arial"/>
          <w:sz w:val="28"/>
          <w:szCs w:val="28"/>
        </w:rPr>
        <w:t xml:space="preserve">rance for the apartment and </w:t>
      </w:r>
      <w:r w:rsidRPr="002E0CE1">
        <w:rPr>
          <w:rFonts w:ascii="Arial" w:hAnsi="Arial" w:cs="Arial"/>
          <w:sz w:val="28"/>
          <w:szCs w:val="28"/>
        </w:rPr>
        <w:t xml:space="preserve">building they are renting.  The insurance </w:t>
      </w:r>
      <w:r w:rsidR="001F3751" w:rsidRPr="002E0CE1">
        <w:rPr>
          <w:rFonts w:ascii="Arial" w:hAnsi="Arial" w:cs="Arial"/>
          <w:sz w:val="28"/>
          <w:szCs w:val="28"/>
        </w:rPr>
        <w:t xml:space="preserve">coverage </w:t>
      </w:r>
      <w:r w:rsidRPr="002E0CE1">
        <w:rPr>
          <w:rFonts w:ascii="Arial" w:hAnsi="Arial" w:cs="Arial"/>
          <w:sz w:val="28"/>
          <w:szCs w:val="28"/>
        </w:rPr>
        <w:t>must include coverage for tenant negligence</w:t>
      </w:r>
      <w:r w:rsidR="001F3751" w:rsidRPr="002E0CE1">
        <w:rPr>
          <w:rFonts w:ascii="Arial" w:hAnsi="Arial" w:cs="Arial"/>
          <w:sz w:val="28"/>
          <w:szCs w:val="28"/>
        </w:rPr>
        <w:t xml:space="preserve"> and the </w:t>
      </w:r>
      <w:r w:rsidR="003F51F6" w:rsidRPr="002E0CE1">
        <w:rPr>
          <w:rFonts w:ascii="Arial" w:hAnsi="Arial" w:cs="Arial"/>
          <w:sz w:val="28"/>
          <w:szCs w:val="28"/>
        </w:rPr>
        <w:t>tenant’s</w:t>
      </w:r>
      <w:r w:rsidR="001F3751" w:rsidRPr="002E0CE1">
        <w:rPr>
          <w:rFonts w:ascii="Arial" w:hAnsi="Arial" w:cs="Arial"/>
          <w:sz w:val="28"/>
          <w:szCs w:val="28"/>
        </w:rPr>
        <w:t xml:space="preserve"> personal belongings </w:t>
      </w:r>
      <w:r w:rsidRPr="002E0CE1">
        <w:rPr>
          <w:rFonts w:ascii="Arial" w:hAnsi="Arial" w:cs="Arial"/>
          <w:sz w:val="28"/>
          <w:szCs w:val="28"/>
        </w:rPr>
        <w:t>(</w:t>
      </w:r>
      <w:r w:rsidR="002A1A8A" w:rsidRPr="002E0CE1">
        <w:rPr>
          <w:rFonts w:ascii="Arial" w:hAnsi="Arial" w:cs="Arial"/>
          <w:sz w:val="28"/>
          <w:szCs w:val="28"/>
        </w:rPr>
        <w:t>Tenant</w:t>
      </w:r>
      <w:r w:rsidRPr="002E0CE1">
        <w:rPr>
          <w:rFonts w:ascii="Arial" w:hAnsi="Arial" w:cs="Arial"/>
          <w:sz w:val="28"/>
          <w:szCs w:val="28"/>
        </w:rPr>
        <w:t xml:space="preserve"> negligence is for the tenant or anyone he/she invites to the apartment that may do something like leave the stove on and catch the apartment or the building on fire). Tenants must also have coverage for their personal property.  </w:t>
      </w:r>
    </w:p>
    <w:p w:rsidR="002A1A8A" w:rsidRPr="002E0CE1" w:rsidRDefault="00A47BED" w:rsidP="00A47BED">
      <w:pPr>
        <w:rPr>
          <w:rFonts w:ascii="Arial" w:hAnsi="Arial" w:cs="Arial"/>
          <w:sz w:val="28"/>
          <w:szCs w:val="28"/>
        </w:rPr>
      </w:pPr>
      <w:r w:rsidRPr="002E0CE1">
        <w:rPr>
          <w:rFonts w:ascii="Arial" w:hAnsi="Arial" w:cs="Arial"/>
          <w:sz w:val="28"/>
          <w:szCs w:val="28"/>
        </w:rPr>
        <w:t>The two choices are:</w:t>
      </w:r>
      <w:r w:rsidR="002A1A8A" w:rsidRPr="002E0CE1">
        <w:rPr>
          <w:rFonts w:ascii="Arial" w:hAnsi="Arial" w:cs="Arial"/>
          <w:sz w:val="28"/>
          <w:szCs w:val="28"/>
        </w:rPr>
        <w:t xml:space="preserve">  </w:t>
      </w:r>
    </w:p>
    <w:p w:rsidR="002A1A8A" w:rsidRPr="002E0CE1" w:rsidRDefault="002A1A8A" w:rsidP="00A47BED">
      <w:pPr>
        <w:rPr>
          <w:rFonts w:ascii="Arial" w:hAnsi="Arial" w:cs="Arial"/>
          <w:sz w:val="28"/>
          <w:szCs w:val="28"/>
        </w:rPr>
      </w:pPr>
      <w:r w:rsidRPr="002E0CE1">
        <w:rPr>
          <w:rFonts w:ascii="Arial" w:hAnsi="Arial" w:cs="Arial"/>
          <w:sz w:val="28"/>
          <w:szCs w:val="28"/>
        </w:rPr>
        <w:t xml:space="preserve">1. Coverage under Parents home owners insurance.  </w:t>
      </w:r>
    </w:p>
    <w:p w:rsidR="00106BFF" w:rsidRPr="002E0CE1" w:rsidRDefault="002A1A8A" w:rsidP="00A47BED">
      <w:pPr>
        <w:rPr>
          <w:rFonts w:ascii="Arial" w:hAnsi="Arial" w:cs="Arial"/>
          <w:sz w:val="28"/>
          <w:szCs w:val="28"/>
        </w:rPr>
      </w:pPr>
      <w:r w:rsidRPr="002E0CE1">
        <w:rPr>
          <w:rFonts w:ascii="Arial" w:hAnsi="Arial" w:cs="Arial"/>
          <w:sz w:val="28"/>
          <w:szCs w:val="28"/>
        </w:rPr>
        <w:t>2. Renters Insurance with Tenant negligence added that cover</w:t>
      </w:r>
      <w:r w:rsidR="00FC0404" w:rsidRPr="002E0CE1">
        <w:rPr>
          <w:rFonts w:ascii="Arial" w:hAnsi="Arial" w:cs="Arial"/>
          <w:sz w:val="28"/>
          <w:szCs w:val="28"/>
        </w:rPr>
        <w:t>s the apartment and the rental b</w:t>
      </w:r>
      <w:r w:rsidRPr="002E0CE1">
        <w:rPr>
          <w:rFonts w:ascii="Arial" w:hAnsi="Arial" w:cs="Arial"/>
          <w:sz w:val="28"/>
          <w:szCs w:val="28"/>
        </w:rPr>
        <w:t>uilding.</w:t>
      </w:r>
    </w:p>
    <w:p w:rsidR="00A47BED" w:rsidRPr="002E0CE1" w:rsidRDefault="00A47BED" w:rsidP="00A47BED">
      <w:pPr>
        <w:rPr>
          <w:rFonts w:ascii="Arial" w:hAnsi="Arial" w:cs="Arial"/>
          <w:sz w:val="28"/>
          <w:szCs w:val="28"/>
        </w:rPr>
      </w:pPr>
      <w:r w:rsidRPr="002E0CE1">
        <w:rPr>
          <w:rFonts w:ascii="Arial" w:hAnsi="Arial" w:cs="Arial"/>
          <w:sz w:val="28"/>
          <w:szCs w:val="28"/>
        </w:rPr>
        <w:t xml:space="preserve">Most tenants are covered under their parents’ home </w:t>
      </w:r>
      <w:r w:rsidR="003F51F6" w:rsidRPr="002E0CE1">
        <w:rPr>
          <w:rFonts w:ascii="Arial" w:hAnsi="Arial" w:cs="Arial"/>
          <w:sz w:val="28"/>
          <w:szCs w:val="28"/>
        </w:rPr>
        <w:t>owner</w:t>
      </w:r>
      <w:r w:rsidR="002A1A8A" w:rsidRPr="002E0CE1">
        <w:rPr>
          <w:rFonts w:ascii="Arial" w:hAnsi="Arial" w:cs="Arial"/>
          <w:sz w:val="28"/>
          <w:szCs w:val="28"/>
        </w:rPr>
        <w:t>’</w:t>
      </w:r>
      <w:r w:rsidR="003F51F6" w:rsidRPr="002E0CE1">
        <w:rPr>
          <w:rFonts w:ascii="Arial" w:hAnsi="Arial" w:cs="Arial"/>
          <w:sz w:val="28"/>
          <w:szCs w:val="28"/>
        </w:rPr>
        <w:t>s</w:t>
      </w:r>
      <w:r w:rsidR="002A1A8A" w:rsidRPr="002E0CE1">
        <w:rPr>
          <w:rFonts w:ascii="Arial" w:hAnsi="Arial" w:cs="Arial"/>
          <w:sz w:val="28"/>
          <w:szCs w:val="28"/>
        </w:rPr>
        <w:t xml:space="preserve"> insurance policy for no additional charge</w:t>
      </w:r>
      <w:r w:rsidR="00FC0404" w:rsidRPr="002E0CE1">
        <w:rPr>
          <w:rFonts w:ascii="Arial" w:hAnsi="Arial" w:cs="Arial"/>
          <w:sz w:val="28"/>
          <w:szCs w:val="28"/>
        </w:rPr>
        <w:t xml:space="preserve">. </w:t>
      </w:r>
      <w:r w:rsidRPr="002E0CE1">
        <w:rPr>
          <w:rFonts w:ascii="Arial" w:hAnsi="Arial" w:cs="Arial"/>
          <w:sz w:val="28"/>
          <w:szCs w:val="28"/>
        </w:rPr>
        <w:t xml:space="preserve">(Parents can call their insurance co. and tell them that they have co-signed for their </w:t>
      </w:r>
      <w:r w:rsidR="002A1A8A" w:rsidRPr="002E0CE1">
        <w:rPr>
          <w:rFonts w:ascii="Arial" w:hAnsi="Arial" w:cs="Arial"/>
          <w:sz w:val="28"/>
          <w:szCs w:val="28"/>
        </w:rPr>
        <w:t>son/daughter for the apartment).</w:t>
      </w:r>
      <w:r w:rsidRPr="002E0CE1">
        <w:rPr>
          <w:rFonts w:ascii="Arial" w:hAnsi="Arial" w:cs="Arial"/>
          <w:sz w:val="28"/>
          <w:szCs w:val="28"/>
        </w:rPr>
        <w:t xml:space="preserve"> </w:t>
      </w:r>
    </w:p>
    <w:p w:rsidR="002A1A8A" w:rsidRPr="002E0CE1" w:rsidRDefault="002A1A8A" w:rsidP="00A47BED">
      <w:pPr>
        <w:rPr>
          <w:rFonts w:ascii="Arial" w:hAnsi="Arial" w:cs="Arial"/>
          <w:sz w:val="28"/>
          <w:szCs w:val="28"/>
        </w:rPr>
      </w:pPr>
      <w:r w:rsidRPr="002E0CE1">
        <w:rPr>
          <w:rFonts w:ascii="Arial" w:hAnsi="Arial" w:cs="Arial"/>
          <w:sz w:val="28"/>
          <w:szCs w:val="28"/>
        </w:rPr>
        <w:t xml:space="preserve">Our company recommends the Farm Bureau Insurance </w:t>
      </w:r>
      <w:r w:rsidR="001F3751" w:rsidRPr="002E0CE1">
        <w:rPr>
          <w:rFonts w:ascii="Arial" w:hAnsi="Arial" w:cs="Arial"/>
          <w:sz w:val="28"/>
          <w:szCs w:val="28"/>
        </w:rPr>
        <w:t xml:space="preserve">Co. listed below. </w:t>
      </w:r>
      <w:r w:rsidRPr="002E0CE1">
        <w:rPr>
          <w:rFonts w:ascii="Arial" w:hAnsi="Arial" w:cs="Arial"/>
          <w:sz w:val="28"/>
          <w:szCs w:val="28"/>
        </w:rPr>
        <w:t xml:space="preserve">They </w:t>
      </w:r>
      <w:r w:rsidR="001F3751" w:rsidRPr="002E0CE1">
        <w:rPr>
          <w:rFonts w:ascii="Arial" w:hAnsi="Arial" w:cs="Arial"/>
          <w:sz w:val="28"/>
          <w:szCs w:val="28"/>
        </w:rPr>
        <w:t xml:space="preserve">currently have detailed </w:t>
      </w:r>
      <w:r w:rsidRPr="002E0CE1">
        <w:rPr>
          <w:rFonts w:ascii="Arial" w:hAnsi="Arial" w:cs="Arial"/>
          <w:sz w:val="28"/>
          <w:szCs w:val="28"/>
        </w:rPr>
        <w:t>information</w:t>
      </w:r>
      <w:r w:rsidR="001F3751" w:rsidRPr="002E0CE1">
        <w:rPr>
          <w:rFonts w:ascii="Arial" w:hAnsi="Arial" w:cs="Arial"/>
          <w:sz w:val="28"/>
          <w:szCs w:val="28"/>
        </w:rPr>
        <w:t xml:space="preserve"> for our company</w:t>
      </w:r>
      <w:r w:rsidRPr="002E0CE1">
        <w:rPr>
          <w:rFonts w:ascii="Arial" w:hAnsi="Arial" w:cs="Arial"/>
          <w:sz w:val="28"/>
          <w:szCs w:val="28"/>
        </w:rPr>
        <w:t xml:space="preserve"> and offer our tenants </w:t>
      </w:r>
      <w:r w:rsidR="001F3751" w:rsidRPr="002E0CE1">
        <w:rPr>
          <w:rFonts w:ascii="Arial" w:hAnsi="Arial" w:cs="Arial"/>
          <w:sz w:val="28"/>
          <w:szCs w:val="28"/>
        </w:rPr>
        <w:t xml:space="preserve">excellent service with </w:t>
      </w:r>
      <w:r w:rsidR="0067132B" w:rsidRPr="002E0CE1">
        <w:rPr>
          <w:rFonts w:ascii="Arial" w:hAnsi="Arial" w:cs="Arial"/>
          <w:sz w:val="28"/>
          <w:szCs w:val="28"/>
        </w:rPr>
        <w:t xml:space="preserve">the </w:t>
      </w:r>
      <w:r w:rsidR="001F3751" w:rsidRPr="002E0CE1">
        <w:rPr>
          <w:rFonts w:ascii="Arial" w:hAnsi="Arial" w:cs="Arial"/>
          <w:sz w:val="28"/>
          <w:szCs w:val="28"/>
        </w:rPr>
        <w:t>most affordable rat</w:t>
      </w:r>
      <w:r w:rsidR="00FC0404" w:rsidRPr="002E0CE1">
        <w:rPr>
          <w:rFonts w:ascii="Arial" w:hAnsi="Arial" w:cs="Arial"/>
          <w:sz w:val="28"/>
          <w:szCs w:val="28"/>
        </w:rPr>
        <w:t>e that we are able to recommend</w:t>
      </w:r>
      <w:r w:rsidR="001F3751" w:rsidRPr="002E0CE1">
        <w:rPr>
          <w:rFonts w:ascii="Arial" w:hAnsi="Arial" w:cs="Arial"/>
          <w:sz w:val="28"/>
          <w:szCs w:val="28"/>
        </w:rPr>
        <w:t xml:space="preserve">. </w:t>
      </w:r>
    </w:p>
    <w:p w:rsidR="009B54D1" w:rsidRPr="002E0CE1" w:rsidRDefault="009B54D1" w:rsidP="005D40CF">
      <w:pPr>
        <w:jc w:val="center"/>
        <w:rPr>
          <w:rFonts w:ascii="Arial" w:hAnsi="Arial" w:cs="Arial"/>
          <w:sz w:val="28"/>
          <w:szCs w:val="28"/>
          <w:u w:val="single"/>
        </w:rPr>
      </w:pPr>
      <w:r w:rsidRPr="002E0CE1">
        <w:rPr>
          <w:rFonts w:ascii="Arial" w:hAnsi="Arial" w:cs="Arial"/>
          <w:sz w:val="28"/>
          <w:szCs w:val="28"/>
          <w:u w:val="single"/>
        </w:rPr>
        <w:t>Renters Insurance</w:t>
      </w:r>
    </w:p>
    <w:p w:rsidR="00F16310" w:rsidRPr="002E0CE1" w:rsidRDefault="001F3751" w:rsidP="005D40CF">
      <w:pPr>
        <w:jc w:val="center"/>
        <w:rPr>
          <w:rFonts w:ascii="Arial" w:hAnsi="Arial" w:cs="Arial"/>
          <w:sz w:val="28"/>
          <w:szCs w:val="28"/>
        </w:rPr>
      </w:pPr>
      <w:r w:rsidRPr="002E0CE1">
        <w:rPr>
          <w:rFonts w:ascii="Arial" w:hAnsi="Arial" w:cs="Arial"/>
          <w:sz w:val="28"/>
          <w:szCs w:val="28"/>
        </w:rPr>
        <w:t>(</w:t>
      </w:r>
      <w:r w:rsidR="007824F7" w:rsidRPr="002E0CE1">
        <w:rPr>
          <w:rFonts w:ascii="Arial" w:hAnsi="Arial" w:cs="Arial"/>
          <w:sz w:val="28"/>
          <w:szCs w:val="28"/>
        </w:rPr>
        <w:t>For as low as $100.00</w:t>
      </w:r>
      <w:r w:rsidR="00237082" w:rsidRPr="002E0CE1">
        <w:rPr>
          <w:rFonts w:ascii="Arial" w:hAnsi="Arial" w:cs="Arial"/>
          <w:sz w:val="28"/>
          <w:szCs w:val="28"/>
        </w:rPr>
        <w:t xml:space="preserve"> per</w:t>
      </w:r>
      <w:r w:rsidR="009B54D1" w:rsidRPr="002E0CE1">
        <w:rPr>
          <w:rFonts w:ascii="Arial" w:hAnsi="Arial" w:cs="Arial"/>
          <w:sz w:val="28"/>
          <w:szCs w:val="28"/>
        </w:rPr>
        <w:t xml:space="preserve"> Year</w:t>
      </w:r>
      <w:r w:rsidRPr="002E0CE1">
        <w:rPr>
          <w:rFonts w:ascii="Arial" w:hAnsi="Arial" w:cs="Arial"/>
          <w:sz w:val="28"/>
          <w:szCs w:val="28"/>
        </w:rPr>
        <w:t>)</w:t>
      </w:r>
    </w:p>
    <w:p w:rsidR="009B54D1" w:rsidRPr="002E0CE1" w:rsidRDefault="009B54D1" w:rsidP="005D40CF">
      <w:pPr>
        <w:jc w:val="center"/>
        <w:rPr>
          <w:rFonts w:ascii="Arial" w:hAnsi="Arial" w:cs="Arial"/>
          <w:sz w:val="28"/>
          <w:szCs w:val="28"/>
        </w:rPr>
      </w:pPr>
      <w:r w:rsidRPr="002E0CE1">
        <w:rPr>
          <w:rFonts w:ascii="Arial" w:hAnsi="Arial" w:cs="Arial"/>
          <w:sz w:val="28"/>
          <w:szCs w:val="28"/>
        </w:rPr>
        <w:t>Flexible Payment Options</w:t>
      </w:r>
    </w:p>
    <w:p w:rsidR="001F3751" w:rsidRPr="002E0CE1" w:rsidRDefault="001F3751" w:rsidP="005D40CF">
      <w:pPr>
        <w:jc w:val="center"/>
        <w:rPr>
          <w:rFonts w:ascii="Arial" w:hAnsi="Arial" w:cs="Arial"/>
          <w:sz w:val="28"/>
          <w:szCs w:val="28"/>
        </w:rPr>
      </w:pPr>
      <w:r w:rsidRPr="002E0CE1">
        <w:rPr>
          <w:rFonts w:ascii="Arial" w:hAnsi="Arial" w:cs="Arial"/>
          <w:sz w:val="28"/>
          <w:szCs w:val="28"/>
        </w:rPr>
        <w:t>(Less than $10.00 per month)</w:t>
      </w:r>
    </w:p>
    <w:p w:rsidR="00716F74" w:rsidRPr="002E0CE1" w:rsidRDefault="00BB216C" w:rsidP="005D40CF">
      <w:pPr>
        <w:jc w:val="center"/>
        <w:rPr>
          <w:rFonts w:ascii="Arial" w:hAnsi="Arial" w:cs="Arial"/>
          <w:b/>
          <w:sz w:val="28"/>
          <w:szCs w:val="28"/>
        </w:rPr>
      </w:pPr>
      <w:r w:rsidRPr="002E0CE1">
        <w:rPr>
          <w:rFonts w:ascii="Arial" w:hAnsi="Arial" w:cs="Arial"/>
          <w:b/>
          <w:sz w:val="28"/>
          <w:szCs w:val="28"/>
        </w:rPr>
        <w:t>Farm Bureau Insurance</w:t>
      </w:r>
    </w:p>
    <w:p w:rsidR="009B54D1" w:rsidRPr="002E0CE1" w:rsidRDefault="009B54D1" w:rsidP="005D40CF">
      <w:pPr>
        <w:jc w:val="center"/>
        <w:rPr>
          <w:rFonts w:ascii="Arial" w:hAnsi="Arial" w:cs="Arial"/>
          <w:sz w:val="28"/>
          <w:szCs w:val="28"/>
        </w:rPr>
      </w:pPr>
      <w:r w:rsidRPr="002E0CE1">
        <w:rPr>
          <w:rFonts w:ascii="Arial" w:hAnsi="Arial" w:cs="Arial"/>
          <w:sz w:val="28"/>
          <w:szCs w:val="28"/>
        </w:rPr>
        <w:t>Con</w:t>
      </w:r>
      <w:r w:rsidR="00AE7FA3" w:rsidRPr="002E0CE1">
        <w:rPr>
          <w:rFonts w:ascii="Arial" w:hAnsi="Arial" w:cs="Arial"/>
          <w:sz w:val="28"/>
          <w:szCs w:val="28"/>
        </w:rPr>
        <w:t xml:space="preserve">tact </w:t>
      </w:r>
      <w:r w:rsidR="00716F74" w:rsidRPr="002E0CE1">
        <w:rPr>
          <w:rFonts w:ascii="Arial" w:hAnsi="Arial" w:cs="Arial"/>
          <w:sz w:val="28"/>
          <w:szCs w:val="28"/>
        </w:rPr>
        <w:t xml:space="preserve">Person: </w:t>
      </w:r>
      <w:r w:rsidR="00AE7FA3" w:rsidRPr="002E0CE1">
        <w:rPr>
          <w:rFonts w:ascii="Arial" w:hAnsi="Arial" w:cs="Arial"/>
          <w:sz w:val="28"/>
          <w:szCs w:val="28"/>
        </w:rPr>
        <w:t>Jonathan Carson</w:t>
      </w:r>
    </w:p>
    <w:p w:rsidR="009B54D1" w:rsidRPr="002E0CE1" w:rsidRDefault="00BB216C" w:rsidP="005D40CF">
      <w:pPr>
        <w:jc w:val="center"/>
        <w:rPr>
          <w:rFonts w:ascii="Arial" w:hAnsi="Arial" w:cs="Arial"/>
          <w:sz w:val="28"/>
          <w:szCs w:val="28"/>
          <w:u w:val="single"/>
        </w:rPr>
      </w:pPr>
      <w:r w:rsidRPr="002E0CE1">
        <w:rPr>
          <w:rFonts w:ascii="Arial" w:hAnsi="Arial" w:cs="Arial"/>
          <w:sz w:val="28"/>
          <w:szCs w:val="28"/>
        </w:rPr>
        <w:t>Office:  828-264-5270</w:t>
      </w:r>
      <w:r w:rsidR="001F3751" w:rsidRPr="002E0CE1">
        <w:rPr>
          <w:rFonts w:ascii="Arial" w:hAnsi="Arial" w:cs="Arial"/>
          <w:sz w:val="28"/>
          <w:szCs w:val="28"/>
        </w:rPr>
        <w:t xml:space="preserve">    </w:t>
      </w:r>
      <w:r w:rsidR="003F51F6" w:rsidRPr="002E0CE1">
        <w:rPr>
          <w:rFonts w:ascii="Arial" w:hAnsi="Arial" w:cs="Arial"/>
          <w:sz w:val="28"/>
          <w:szCs w:val="28"/>
        </w:rPr>
        <w:t>Email: johnny.carson@ncfbins.com</w:t>
      </w:r>
    </w:p>
    <w:sectPr w:rsidR="009B54D1" w:rsidRPr="002E0CE1" w:rsidSect="00F16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D1"/>
    <w:rsid w:val="00007701"/>
    <w:rsid w:val="00010E01"/>
    <w:rsid w:val="00023519"/>
    <w:rsid w:val="00033613"/>
    <w:rsid w:val="00037F27"/>
    <w:rsid w:val="0004013D"/>
    <w:rsid w:val="00042ADE"/>
    <w:rsid w:val="00042C5F"/>
    <w:rsid w:val="00044FF7"/>
    <w:rsid w:val="00050188"/>
    <w:rsid w:val="000508CF"/>
    <w:rsid w:val="000521BE"/>
    <w:rsid w:val="00052D8C"/>
    <w:rsid w:val="0005563B"/>
    <w:rsid w:val="0006050E"/>
    <w:rsid w:val="00064E3F"/>
    <w:rsid w:val="000651D7"/>
    <w:rsid w:val="00073E17"/>
    <w:rsid w:val="0007492A"/>
    <w:rsid w:val="0007720A"/>
    <w:rsid w:val="00085368"/>
    <w:rsid w:val="00090C3C"/>
    <w:rsid w:val="000922AC"/>
    <w:rsid w:val="0009752D"/>
    <w:rsid w:val="000B2519"/>
    <w:rsid w:val="000B6B5F"/>
    <w:rsid w:val="000C1414"/>
    <w:rsid w:val="000D1F4B"/>
    <w:rsid w:val="000D2452"/>
    <w:rsid w:val="000D787E"/>
    <w:rsid w:val="000E2177"/>
    <w:rsid w:val="000E3DA4"/>
    <w:rsid w:val="000E76C5"/>
    <w:rsid w:val="000F1249"/>
    <w:rsid w:val="000F429D"/>
    <w:rsid w:val="000F6B0E"/>
    <w:rsid w:val="00100B7C"/>
    <w:rsid w:val="00100E88"/>
    <w:rsid w:val="00104FF9"/>
    <w:rsid w:val="001065FA"/>
    <w:rsid w:val="00106BFF"/>
    <w:rsid w:val="00107062"/>
    <w:rsid w:val="0010749E"/>
    <w:rsid w:val="00111672"/>
    <w:rsid w:val="00114FFD"/>
    <w:rsid w:val="00120B40"/>
    <w:rsid w:val="00123816"/>
    <w:rsid w:val="00133A6E"/>
    <w:rsid w:val="00137B70"/>
    <w:rsid w:val="00140D2B"/>
    <w:rsid w:val="001416C5"/>
    <w:rsid w:val="00142A9E"/>
    <w:rsid w:val="00145B04"/>
    <w:rsid w:val="00146E80"/>
    <w:rsid w:val="001512D9"/>
    <w:rsid w:val="00152EA0"/>
    <w:rsid w:val="001559C2"/>
    <w:rsid w:val="00155B3F"/>
    <w:rsid w:val="00156CC2"/>
    <w:rsid w:val="00157025"/>
    <w:rsid w:val="001616C2"/>
    <w:rsid w:val="001663D3"/>
    <w:rsid w:val="00167609"/>
    <w:rsid w:val="001701E9"/>
    <w:rsid w:val="0017382F"/>
    <w:rsid w:val="00186FE0"/>
    <w:rsid w:val="00192756"/>
    <w:rsid w:val="001956F1"/>
    <w:rsid w:val="001A153F"/>
    <w:rsid w:val="001A2542"/>
    <w:rsid w:val="001C39E6"/>
    <w:rsid w:val="001C3AAA"/>
    <w:rsid w:val="001C6C89"/>
    <w:rsid w:val="001D1233"/>
    <w:rsid w:val="001D452B"/>
    <w:rsid w:val="001D4B63"/>
    <w:rsid w:val="001E198A"/>
    <w:rsid w:val="001F3484"/>
    <w:rsid w:val="001F3751"/>
    <w:rsid w:val="001F5038"/>
    <w:rsid w:val="001F5656"/>
    <w:rsid w:val="002076DF"/>
    <w:rsid w:val="00220B8C"/>
    <w:rsid w:val="002258B3"/>
    <w:rsid w:val="00226E26"/>
    <w:rsid w:val="00234FA0"/>
    <w:rsid w:val="00237082"/>
    <w:rsid w:val="00240BD1"/>
    <w:rsid w:val="00253541"/>
    <w:rsid w:val="002615D9"/>
    <w:rsid w:val="00272B2E"/>
    <w:rsid w:val="00273315"/>
    <w:rsid w:val="00274F31"/>
    <w:rsid w:val="002774A9"/>
    <w:rsid w:val="00284964"/>
    <w:rsid w:val="00297387"/>
    <w:rsid w:val="002A1A8A"/>
    <w:rsid w:val="002A2614"/>
    <w:rsid w:val="002A3303"/>
    <w:rsid w:val="002C0326"/>
    <w:rsid w:val="002C0DF7"/>
    <w:rsid w:val="002C3ECD"/>
    <w:rsid w:val="002C6707"/>
    <w:rsid w:val="002E0CE1"/>
    <w:rsid w:val="002E2B03"/>
    <w:rsid w:val="002F3006"/>
    <w:rsid w:val="002F3A58"/>
    <w:rsid w:val="00300BCA"/>
    <w:rsid w:val="003044CD"/>
    <w:rsid w:val="003045E9"/>
    <w:rsid w:val="00317734"/>
    <w:rsid w:val="00324587"/>
    <w:rsid w:val="00325185"/>
    <w:rsid w:val="00327DAB"/>
    <w:rsid w:val="00331672"/>
    <w:rsid w:val="00343A12"/>
    <w:rsid w:val="00344C19"/>
    <w:rsid w:val="0034539B"/>
    <w:rsid w:val="00345B0C"/>
    <w:rsid w:val="0034656E"/>
    <w:rsid w:val="0035177C"/>
    <w:rsid w:val="00351BD1"/>
    <w:rsid w:val="003527A4"/>
    <w:rsid w:val="0035652E"/>
    <w:rsid w:val="00360B8F"/>
    <w:rsid w:val="003611B2"/>
    <w:rsid w:val="00362697"/>
    <w:rsid w:val="003649AD"/>
    <w:rsid w:val="00367542"/>
    <w:rsid w:val="00367698"/>
    <w:rsid w:val="003711C3"/>
    <w:rsid w:val="0037416E"/>
    <w:rsid w:val="0037490D"/>
    <w:rsid w:val="003756F3"/>
    <w:rsid w:val="003778FF"/>
    <w:rsid w:val="003803F4"/>
    <w:rsid w:val="00383AF7"/>
    <w:rsid w:val="00384D49"/>
    <w:rsid w:val="003851EF"/>
    <w:rsid w:val="00387591"/>
    <w:rsid w:val="0039460C"/>
    <w:rsid w:val="003A0DA1"/>
    <w:rsid w:val="003A2761"/>
    <w:rsid w:val="003A4BCD"/>
    <w:rsid w:val="003B4DED"/>
    <w:rsid w:val="003C655B"/>
    <w:rsid w:val="003D79DA"/>
    <w:rsid w:val="003E25AB"/>
    <w:rsid w:val="003E393B"/>
    <w:rsid w:val="003E659B"/>
    <w:rsid w:val="003F51F6"/>
    <w:rsid w:val="003F6BDE"/>
    <w:rsid w:val="003F7C32"/>
    <w:rsid w:val="00405177"/>
    <w:rsid w:val="00405349"/>
    <w:rsid w:val="0040697F"/>
    <w:rsid w:val="00412C5F"/>
    <w:rsid w:val="00413477"/>
    <w:rsid w:val="00420B15"/>
    <w:rsid w:val="00433802"/>
    <w:rsid w:val="00440621"/>
    <w:rsid w:val="00442D19"/>
    <w:rsid w:val="00442FDA"/>
    <w:rsid w:val="00445A91"/>
    <w:rsid w:val="0044783C"/>
    <w:rsid w:val="0045074A"/>
    <w:rsid w:val="00450E9D"/>
    <w:rsid w:val="00452260"/>
    <w:rsid w:val="004522A4"/>
    <w:rsid w:val="00455AF9"/>
    <w:rsid w:val="00475B17"/>
    <w:rsid w:val="004762E0"/>
    <w:rsid w:val="0048191B"/>
    <w:rsid w:val="004822A0"/>
    <w:rsid w:val="00483E55"/>
    <w:rsid w:val="00484C11"/>
    <w:rsid w:val="00485348"/>
    <w:rsid w:val="0048666B"/>
    <w:rsid w:val="00486AA9"/>
    <w:rsid w:val="00487F68"/>
    <w:rsid w:val="00493C40"/>
    <w:rsid w:val="00494096"/>
    <w:rsid w:val="004A2507"/>
    <w:rsid w:val="004A5850"/>
    <w:rsid w:val="004B2B4E"/>
    <w:rsid w:val="004C1294"/>
    <w:rsid w:val="004C59B4"/>
    <w:rsid w:val="004D45B5"/>
    <w:rsid w:val="004D7D53"/>
    <w:rsid w:val="004E0CFC"/>
    <w:rsid w:val="004F44D4"/>
    <w:rsid w:val="004F5C97"/>
    <w:rsid w:val="004F7F19"/>
    <w:rsid w:val="00502EA7"/>
    <w:rsid w:val="00503599"/>
    <w:rsid w:val="005035F2"/>
    <w:rsid w:val="00505501"/>
    <w:rsid w:val="00510D50"/>
    <w:rsid w:val="005116AA"/>
    <w:rsid w:val="00511CAF"/>
    <w:rsid w:val="00513517"/>
    <w:rsid w:val="00514FB5"/>
    <w:rsid w:val="00532DD9"/>
    <w:rsid w:val="00533E4B"/>
    <w:rsid w:val="00536EB8"/>
    <w:rsid w:val="00542B89"/>
    <w:rsid w:val="0055007B"/>
    <w:rsid w:val="00550371"/>
    <w:rsid w:val="0055403A"/>
    <w:rsid w:val="00565F63"/>
    <w:rsid w:val="00566561"/>
    <w:rsid w:val="00566C54"/>
    <w:rsid w:val="00567F1E"/>
    <w:rsid w:val="005707D0"/>
    <w:rsid w:val="00577FF0"/>
    <w:rsid w:val="0058685B"/>
    <w:rsid w:val="005A3A2E"/>
    <w:rsid w:val="005A6598"/>
    <w:rsid w:val="005A7232"/>
    <w:rsid w:val="005C7CE8"/>
    <w:rsid w:val="005D0395"/>
    <w:rsid w:val="005D3D96"/>
    <w:rsid w:val="005D40CF"/>
    <w:rsid w:val="005D5336"/>
    <w:rsid w:val="005E4137"/>
    <w:rsid w:val="005E5709"/>
    <w:rsid w:val="005F13F3"/>
    <w:rsid w:val="005F6618"/>
    <w:rsid w:val="005F73C9"/>
    <w:rsid w:val="00600B80"/>
    <w:rsid w:val="00601595"/>
    <w:rsid w:val="00602ED7"/>
    <w:rsid w:val="00603985"/>
    <w:rsid w:val="0060421E"/>
    <w:rsid w:val="006054AC"/>
    <w:rsid w:val="006060A2"/>
    <w:rsid w:val="00606667"/>
    <w:rsid w:val="006219EC"/>
    <w:rsid w:val="00624435"/>
    <w:rsid w:val="006311E2"/>
    <w:rsid w:val="00631F47"/>
    <w:rsid w:val="00633DEF"/>
    <w:rsid w:val="00635FBE"/>
    <w:rsid w:val="006472AA"/>
    <w:rsid w:val="006474A8"/>
    <w:rsid w:val="00654252"/>
    <w:rsid w:val="00654D15"/>
    <w:rsid w:val="006617C9"/>
    <w:rsid w:val="00670F04"/>
    <w:rsid w:val="0067132B"/>
    <w:rsid w:val="00671D3F"/>
    <w:rsid w:val="00681681"/>
    <w:rsid w:val="006840B5"/>
    <w:rsid w:val="00691AFF"/>
    <w:rsid w:val="00694F36"/>
    <w:rsid w:val="006A17B3"/>
    <w:rsid w:val="006A684F"/>
    <w:rsid w:val="006B0682"/>
    <w:rsid w:val="006B23F6"/>
    <w:rsid w:val="006B4E75"/>
    <w:rsid w:val="006B6E23"/>
    <w:rsid w:val="006C6A3F"/>
    <w:rsid w:val="006C7484"/>
    <w:rsid w:val="006D6D0F"/>
    <w:rsid w:val="006E3193"/>
    <w:rsid w:val="006E7510"/>
    <w:rsid w:val="006F0389"/>
    <w:rsid w:val="006F20EC"/>
    <w:rsid w:val="00704181"/>
    <w:rsid w:val="00704457"/>
    <w:rsid w:val="00715602"/>
    <w:rsid w:val="00716ECA"/>
    <w:rsid w:val="00716F74"/>
    <w:rsid w:val="00717BC4"/>
    <w:rsid w:val="00720BE6"/>
    <w:rsid w:val="00722314"/>
    <w:rsid w:val="0073182E"/>
    <w:rsid w:val="00735B15"/>
    <w:rsid w:val="0073715F"/>
    <w:rsid w:val="00737F4B"/>
    <w:rsid w:val="00740D6D"/>
    <w:rsid w:val="00741232"/>
    <w:rsid w:val="00741AED"/>
    <w:rsid w:val="00761D48"/>
    <w:rsid w:val="00761EBB"/>
    <w:rsid w:val="00763E2C"/>
    <w:rsid w:val="00770826"/>
    <w:rsid w:val="0077083A"/>
    <w:rsid w:val="00770C17"/>
    <w:rsid w:val="00771734"/>
    <w:rsid w:val="00773C23"/>
    <w:rsid w:val="007812AE"/>
    <w:rsid w:val="00781CD5"/>
    <w:rsid w:val="007824F7"/>
    <w:rsid w:val="00784C23"/>
    <w:rsid w:val="007930EC"/>
    <w:rsid w:val="0079458E"/>
    <w:rsid w:val="00797DF6"/>
    <w:rsid w:val="007A3A5D"/>
    <w:rsid w:val="007A3D0F"/>
    <w:rsid w:val="007B3754"/>
    <w:rsid w:val="007B65B4"/>
    <w:rsid w:val="007C0C30"/>
    <w:rsid w:val="007C5538"/>
    <w:rsid w:val="007C6029"/>
    <w:rsid w:val="007C79C5"/>
    <w:rsid w:val="007D2B31"/>
    <w:rsid w:val="007D2E9B"/>
    <w:rsid w:val="007D5190"/>
    <w:rsid w:val="007D5E40"/>
    <w:rsid w:val="007E61B3"/>
    <w:rsid w:val="007E6E70"/>
    <w:rsid w:val="007F0FB9"/>
    <w:rsid w:val="007F2BDE"/>
    <w:rsid w:val="007F77FD"/>
    <w:rsid w:val="00803253"/>
    <w:rsid w:val="008147D0"/>
    <w:rsid w:val="00817EA0"/>
    <w:rsid w:val="008201B6"/>
    <w:rsid w:val="00821096"/>
    <w:rsid w:val="00822536"/>
    <w:rsid w:val="008235C6"/>
    <w:rsid w:val="00827849"/>
    <w:rsid w:val="00833A07"/>
    <w:rsid w:val="00833AE5"/>
    <w:rsid w:val="00835AC2"/>
    <w:rsid w:val="008450E5"/>
    <w:rsid w:val="0084724D"/>
    <w:rsid w:val="00850D18"/>
    <w:rsid w:val="008558CF"/>
    <w:rsid w:val="00857CA3"/>
    <w:rsid w:val="0086337D"/>
    <w:rsid w:val="00876B32"/>
    <w:rsid w:val="0088140E"/>
    <w:rsid w:val="008816D9"/>
    <w:rsid w:val="00886FFC"/>
    <w:rsid w:val="00890252"/>
    <w:rsid w:val="00893CDA"/>
    <w:rsid w:val="008A2B2D"/>
    <w:rsid w:val="008A32E3"/>
    <w:rsid w:val="008B2D44"/>
    <w:rsid w:val="008B520B"/>
    <w:rsid w:val="008B6250"/>
    <w:rsid w:val="008C03B0"/>
    <w:rsid w:val="008C305C"/>
    <w:rsid w:val="008C4360"/>
    <w:rsid w:val="008C5284"/>
    <w:rsid w:val="008D39FC"/>
    <w:rsid w:val="008D3A6D"/>
    <w:rsid w:val="008D409E"/>
    <w:rsid w:val="008D487C"/>
    <w:rsid w:val="008D4BEA"/>
    <w:rsid w:val="008F0198"/>
    <w:rsid w:val="008F2576"/>
    <w:rsid w:val="008F4529"/>
    <w:rsid w:val="008F5AD0"/>
    <w:rsid w:val="009059C5"/>
    <w:rsid w:val="00913B5E"/>
    <w:rsid w:val="00915B3D"/>
    <w:rsid w:val="009232C1"/>
    <w:rsid w:val="0092418D"/>
    <w:rsid w:val="009336F0"/>
    <w:rsid w:val="009376DA"/>
    <w:rsid w:val="00940852"/>
    <w:rsid w:val="0094287D"/>
    <w:rsid w:val="00950DC5"/>
    <w:rsid w:val="00951B8C"/>
    <w:rsid w:val="00954391"/>
    <w:rsid w:val="00956C3E"/>
    <w:rsid w:val="00957C3B"/>
    <w:rsid w:val="00967DB6"/>
    <w:rsid w:val="00986C6A"/>
    <w:rsid w:val="00987BCD"/>
    <w:rsid w:val="0099192E"/>
    <w:rsid w:val="009A13E5"/>
    <w:rsid w:val="009B54D1"/>
    <w:rsid w:val="009B5AB9"/>
    <w:rsid w:val="009B6E1E"/>
    <w:rsid w:val="009C092C"/>
    <w:rsid w:val="009C5E3D"/>
    <w:rsid w:val="009C7324"/>
    <w:rsid w:val="009D463E"/>
    <w:rsid w:val="009D479E"/>
    <w:rsid w:val="009D493A"/>
    <w:rsid w:val="009E0347"/>
    <w:rsid w:val="009E3009"/>
    <w:rsid w:val="009F31B6"/>
    <w:rsid w:val="009F41AA"/>
    <w:rsid w:val="009F5B95"/>
    <w:rsid w:val="00A0065F"/>
    <w:rsid w:val="00A033F7"/>
    <w:rsid w:val="00A13360"/>
    <w:rsid w:val="00A15126"/>
    <w:rsid w:val="00A17260"/>
    <w:rsid w:val="00A212EF"/>
    <w:rsid w:val="00A24485"/>
    <w:rsid w:val="00A339B5"/>
    <w:rsid w:val="00A36417"/>
    <w:rsid w:val="00A4264A"/>
    <w:rsid w:val="00A45E7A"/>
    <w:rsid w:val="00A47BED"/>
    <w:rsid w:val="00A50A14"/>
    <w:rsid w:val="00A5487C"/>
    <w:rsid w:val="00A66A5A"/>
    <w:rsid w:val="00A67316"/>
    <w:rsid w:val="00A7232A"/>
    <w:rsid w:val="00A73B8D"/>
    <w:rsid w:val="00A80BEC"/>
    <w:rsid w:val="00A814D0"/>
    <w:rsid w:val="00A81AF3"/>
    <w:rsid w:val="00A87170"/>
    <w:rsid w:val="00A90087"/>
    <w:rsid w:val="00A9262F"/>
    <w:rsid w:val="00A92E31"/>
    <w:rsid w:val="00AA280B"/>
    <w:rsid w:val="00AA55F0"/>
    <w:rsid w:val="00AA6BB9"/>
    <w:rsid w:val="00AB30EA"/>
    <w:rsid w:val="00AC017A"/>
    <w:rsid w:val="00AC2BAD"/>
    <w:rsid w:val="00AC2F2A"/>
    <w:rsid w:val="00AC3556"/>
    <w:rsid w:val="00AD02EA"/>
    <w:rsid w:val="00AD12CA"/>
    <w:rsid w:val="00AD40D1"/>
    <w:rsid w:val="00AE100B"/>
    <w:rsid w:val="00AE23D1"/>
    <w:rsid w:val="00AE281D"/>
    <w:rsid w:val="00AE77EE"/>
    <w:rsid w:val="00AE7FA3"/>
    <w:rsid w:val="00AF2EF2"/>
    <w:rsid w:val="00AF4F1B"/>
    <w:rsid w:val="00B00C73"/>
    <w:rsid w:val="00B1069F"/>
    <w:rsid w:val="00B11379"/>
    <w:rsid w:val="00B177F2"/>
    <w:rsid w:val="00B17E32"/>
    <w:rsid w:val="00B202A7"/>
    <w:rsid w:val="00B224A2"/>
    <w:rsid w:val="00B2357D"/>
    <w:rsid w:val="00B2406D"/>
    <w:rsid w:val="00B33651"/>
    <w:rsid w:val="00B54A88"/>
    <w:rsid w:val="00B566DC"/>
    <w:rsid w:val="00B56A01"/>
    <w:rsid w:val="00B57493"/>
    <w:rsid w:val="00B637B0"/>
    <w:rsid w:val="00B71986"/>
    <w:rsid w:val="00B834CC"/>
    <w:rsid w:val="00B83C9C"/>
    <w:rsid w:val="00B91D05"/>
    <w:rsid w:val="00B91D39"/>
    <w:rsid w:val="00BA1E20"/>
    <w:rsid w:val="00BA6408"/>
    <w:rsid w:val="00BA7A01"/>
    <w:rsid w:val="00BB216C"/>
    <w:rsid w:val="00BB2988"/>
    <w:rsid w:val="00BB53C6"/>
    <w:rsid w:val="00BC61EF"/>
    <w:rsid w:val="00BD2792"/>
    <w:rsid w:val="00BD74DF"/>
    <w:rsid w:val="00BF2D2F"/>
    <w:rsid w:val="00BF7A0A"/>
    <w:rsid w:val="00C03916"/>
    <w:rsid w:val="00C05729"/>
    <w:rsid w:val="00C0702D"/>
    <w:rsid w:val="00C07251"/>
    <w:rsid w:val="00C105C9"/>
    <w:rsid w:val="00C24392"/>
    <w:rsid w:val="00C25492"/>
    <w:rsid w:val="00C42C64"/>
    <w:rsid w:val="00C43037"/>
    <w:rsid w:val="00C44E4E"/>
    <w:rsid w:val="00C4615C"/>
    <w:rsid w:val="00C50F1D"/>
    <w:rsid w:val="00C5310E"/>
    <w:rsid w:val="00C617FD"/>
    <w:rsid w:val="00C63527"/>
    <w:rsid w:val="00C63B77"/>
    <w:rsid w:val="00C644F3"/>
    <w:rsid w:val="00C66720"/>
    <w:rsid w:val="00C70DE6"/>
    <w:rsid w:val="00C717C9"/>
    <w:rsid w:val="00C80A08"/>
    <w:rsid w:val="00C81169"/>
    <w:rsid w:val="00C93391"/>
    <w:rsid w:val="00CA0C54"/>
    <w:rsid w:val="00CA6EA2"/>
    <w:rsid w:val="00CB0D0F"/>
    <w:rsid w:val="00CB324B"/>
    <w:rsid w:val="00CB5A71"/>
    <w:rsid w:val="00CC0A6A"/>
    <w:rsid w:val="00CC5271"/>
    <w:rsid w:val="00CC5EA6"/>
    <w:rsid w:val="00CD128E"/>
    <w:rsid w:val="00CD2C44"/>
    <w:rsid w:val="00CD4275"/>
    <w:rsid w:val="00CD4BAF"/>
    <w:rsid w:val="00CD5669"/>
    <w:rsid w:val="00CD5BE3"/>
    <w:rsid w:val="00CD62E5"/>
    <w:rsid w:val="00CE27D3"/>
    <w:rsid w:val="00CE27E8"/>
    <w:rsid w:val="00CE7523"/>
    <w:rsid w:val="00CF4E23"/>
    <w:rsid w:val="00CF4F4D"/>
    <w:rsid w:val="00CF54C8"/>
    <w:rsid w:val="00CF74C2"/>
    <w:rsid w:val="00CF7C3D"/>
    <w:rsid w:val="00D01E8C"/>
    <w:rsid w:val="00D03EB2"/>
    <w:rsid w:val="00D05FEB"/>
    <w:rsid w:val="00D17E6C"/>
    <w:rsid w:val="00D25B7D"/>
    <w:rsid w:val="00D27517"/>
    <w:rsid w:val="00D31CDA"/>
    <w:rsid w:val="00D33FFE"/>
    <w:rsid w:val="00D36E8A"/>
    <w:rsid w:val="00D4721D"/>
    <w:rsid w:val="00D506E0"/>
    <w:rsid w:val="00D53760"/>
    <w:rsid w:val="00D55E02"/>
    <w:rsid w:val="00D647C8"/>
    <w:rsid w:val="00D7436C"/>
    <w:rsid w:val="00D75880"/>
    <w:rsid w:val="00D8154B"/>
    <w:rsid w:val="00D911FB"/>
    <w:rsid w:val="00D91287"/>
    <w:rsid w:val="00D95227"/>
    <w:rsid w:val="00DB0759"/>
    <w:rsid w:val="00DB7021"/>
    <w:rsid w:val="00DC2808"/>
    <w:rsid w:val="00DC3241"/>
    <w:rsid w:val="00DC526E"/>
    <w:rsid w:val="00DD1B9D"/>
    <w:rsid w:val="00DD75B7"/>
    <w:rsid w:val="00DD774B"/>
    <w:rsid w:val="00DE04E8"/>
    <w:rsid w:val="00DE230D"/>
    <w:rsid w:val="00DE3FE7"/>
    <w:rsid w:val="00DE6957"/>
    <w:rsid w:val="00DE6C17"/>
    <w:rsid w:val="00DF202D"/>
    <w:rsid w:val="00DF6CD2"/>
    <w:rsid w:val="00E0109D"/>
    <w:rsid w:val="00E02BD8"/>
    <w:rsid w:val="00E0533D"/>
    <w:rsid w:val="00E10A46"/>
    <w:rsid w:val="00E113A9"/>
    <w:rsid w:val="00E155F8"/>
    <w:rsid w:val="00E17B61"/>
    <w:rsid w:val="00E23E10"/>
    <w:rsid w:val="00E24DB7"/>
    <w:rsid w:val="00E2669D"/>
    <w:rsid w:val="00E304E5"/>
    <w:rsid w:val="00E33F57"/>
    <w:rsid w:val="00E34146"/>
    <w:rsid w:val="00E37F27"/>
    <w:rsid w:val="00E4328A"/>
    <w:rsid w:val="00E46AD9"/>
    <w:rsid w:val="00E578EC"/>
    <w:rsid w:val="00E60264"/>
    <w:rsid w:val="00E67605"/>
    <w:rsid w:val="00E7401A"/>
    <w:rsid w:val="00E74783"/>
    <w:rsid w:val="00E760F3"/>
    <w:rsid w:val="00E76369"/>
    <w:rsid w:val="00E764D0"/>
    <w:rsid w:val="00E808EA"/>
    <w:rsid w:val="00E80E42"/>
    <w:rsid w:val="00E9217D"/>
    <w:rsid w:val="00E92628"/>
    <w:rsid w:val="00E9458B"/>
    <w:rsid w:val="00E94B67"/>
    <w:rsid w:val="00EA3B81"/>
    <w:rsid w:val="00EA60CB"/>
    <w:rsid w:val="00EA7086"/>
    <w:rsid w:val="00EB0693"/>
    <w:rsid w:val="00EB1F8B"/>
    <w:rsid w:val="00EB3441"/>
    <w:rsid w:val="00EC5659"/>
    <w:rsid w:val="00ED3C58"/>
    <w:rsid w:val="00EF1E01"/>
    <w:rsid w:val="00F017A6"/>
    <w:rsid w:val="00F06631"/>
    <w:rsid w:val="00F10246"/>
    <w:rsid w:val="00F11107"/>
    <w:rsid w:val="00F119D7"/>
    <w:rsid w:val="00F13766"/>
    <w:rsid w:val="00F13B91"/>
    <w:rsid w:val="00F160DD"/>
    <w:rsid w:val="00F16310"/>
    <w:rsid w:val="00F20111"/>
    <w:rsid w:val="00F24D39"/>
    <w:rsid w:val="00F25739"/>
    <w:rsid w:val="00F25DB9"/>
    <w:rsid w:val="00F315F9"/>
    <w:rsid w:val="00F318E6"/>
    <w:rsid w:val="00F41A5C"/>
    <w:rsid w:val="00F6144E"/>
    <w:rsid w:val="00F64E3A"/>
    <w:rsid w:val="00F70643"/>
    <w:rsid w:val="00F7112A"/>
    <w:rsid w:val="00F8048C"/>
    <w:rsid w:val="00F81E15"/>
    <w:rsid w:val="00F84E68"/>
    <w:rsid w:val="00F85FA4"/>
    <w:rsid w:val="00FA0C68"/>
    <w:rsid w:val="00FA2D54"/>
    <w:rsid w:val="00FB1372"/>
    <w:rsid w:val="00FB228B"/>
    <w:rsid w:val="00FC0404"/>
    <w:rsid w:val="00FC226D"/>
    <w:rsid w:val="00FC4B37"/>
    <w:rsid w:val="00FD3BBB"/>
    <w:rsid w:val="00FE24AF"/>
    <w:rsid w:val="00FE5FEB"/>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10"/>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4D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10"/>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4D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Sandy</cp:lastModifiedBy>
  <cp:revision>2</cp:revision>
  <dcterms:created xsi:type="dcterms:W3CDTF">2019-04-09T15:36:00Z</dcterms:created>
  <dcterms:modified xsi:type="dcterms:W3CDTF">2019-04-09T15:36:00Z</dcterms:modified>
</cp:coreProperties>
</file>